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6D127" w14:textId="7AA01D47" w:rsidR="005267A1" w:rsidRPr="008A6D89" w:rsidRDefault="008A6D89" w:rsidP="008A6D89">
      <w:pPr>
        <w:jc w:val="center"/>
        <w:rPr>
          <w:b/>
          <w:bCs/>
          <w:sz w:val="32"/>
          <w:szCs w:val="32"/>
        </w:rPr>
      </w:pPr>
      <w:r w:rsidRPr="008A6D89">
        <w:rPr>
          <w:b/>
          <w:bCs/>
          <w:sz w:val="32"/>
          <w:szCs w:val="32"/>
        </w:rPr>
        <w:t>TIME TO ASK FOR SUPPORT? CHECKLIST</w:t>
      </w:r>
    </w:p>
    <w:p w14:paraId="7A7CD4CF" w14:textId="77777777" w:rsidR="005267A1" w:rsidRDefault="005267A1" w:rsidP="005267A1"/>
    <w:p w14:paraId="2E7DC5D4" w14:textId="21A0CDAE" w:rsidR="005267A1" w:rsidRDefault="005267A1" w:rsidP="005267A1">
      <w:r>
        <w:t>1) You’re feeling more isolated or lonely.</w:t>
      </w:r>
    </w:p>
    <w:p w14:paraId="4B57D351" w14:textId="73E6784A" w:rsidR="005267A1" w:rsidRDefault="005267A1" w:rsidP="005267A1">
      <w:r>
        <w:t>2) When doing hard things, you get stuck on something simple or a surprise stress that pops up.</w:t>
      </w:r>
    </w:p>
    <w:p w14:paraId="0B9234BC" w14:textId="76278062" w:rsidR="005267A1" w:rsidRDefault="005267A1" w:rsidP="005267A1">
      <w:r>
        <w:t>3) You could use a second opinion on something important.</w:t>
      </w:r>
    </w:p>
    <w:p w14:paraId="322DF73B" w14:textId="27725659" w:rsidR="005267A1" w:rsidRDefault="005267A1" w:rsidP="005267A1">
      <w:r>
        <w:t>4) You feel a pause in momentum or self-doubt rising.</w:t>
      </w:r>
    </w:p>
    <w:p w14:paraId="5E7C9363" w14:textId="6824B929" w:rsidR="009F6A26" w:rsidRDefault="009F6A26" w:rsidP="005267A1">
      <w:r>
        <w:t>5) You could benefit from feedback to see if you’re on the right track.</w:t>
      </w:r>
    </w:p>
    <w:p w14:paraId="0B4B343B" w14:textId="2A5D6C4B" w:rsidR="005267A1" w:rsidRDefault="005267A1" w:rsidP="005267A1">
      <w:r>
        <w:t xml:space="preserve">6) </w:t>
      </w:r>
      <w:r w:rsidR="009F6A26">
        <w:t>Others</w:t>
      </w:r>
      <w:r>
        <w:t xml:space="preserve"> are offering support or asking how it’s going</w:t>
      </w:r>
      <w:r w:rsidR="009F6A26">
        <w:t xml:space="preserve"> a lot</w:t>
      </w:r>
      <w:r>
        <w:t>.</w:t>
      </w:r>
    </w:p>
    <w:p w14:paraId="4D38DC99" w14:textId="072D0DFA" w:rsidR="005267A1" w:rsidRDefault="005267A1" w:rsidP="005267A1">
      <w:r>
        <w:t xml:space="preserve">7) You’re trying new skills and </w:t>
      </w:r>
      <w:proofErr w:type="gramStart"/>
      <w:r>
        <w:t>think</w:t>
      </w:r>
      <w:proofErr w:type="gramEnd"/>
      <w:r>
        <w:t xml:space="preserve"> of others </w:t>
      </w:r>
      <w:r w:rsidR="008E457C">
        <w:t xml:space="preserve">who have </w:t>
      </w:r>
      <w:r>
        <w:t>more experience with this</w:t>
      </w:r>
      <w:r w:rsidR="008A6D89">
        <w:t xml:space="preserve"> skill</w:t>
      </w:r>
      <w:r>
        <w:t>.</w:t>
      </w:r>
    </w:p>
    <w:p w14:paraId="19CB9E86" w14:textId="4E9B00FF" w:rsidR="005267A1" w:rsidRDefault="005267A1" w:rsidP="005267A1">
      <w:r>
        <w:t xml:space="preserve">8) You’re feeling more pressure </w:t>
      </w:r>
      <w:proofErr w:type="gramStart"/>
      <w:r>
        <w:t>an</w:t>
      </w:r>
      <w:proofErr w:type="gramEnd"/>
      <w:r>
        <w:t xml:space="preserve"> losing flow or joy with the work. </w:t>
      </w:r>
    </w:p>
    <w:p w14:paraId="3AB0081C" w14:textId="5A765A08" w:rsidR="005267A1" w:rsidRDefault="005267A1" w:rsidP="005267A1">
      <w:r>
        <w:t>9) You find yourself in a procrastination cycle.</w:t>
      </w:r>
    </w:p>
    <w:p w14:paraId="11BDFED2" w14:textId="356C8C55" w:rsidR="005267A1" w:rsidRDefault="005267A1" w:rsidP="005267A1">
      <w:r>
        <w:t>10) The doom and gloom thoughts or self-critical predictions are winning.</w:t>
      </w:r>
    </w:p>
    <w:p w14:paraId="042FC72F" w14:textId="77777777" w:rsidR="008A6D89" w:rsidRDefault="008A6D89" w:rsidP="005267A1"/>
    <w:p w14:paraId="69D8E1E8" w14:textId="77777777" w:rsidR="008A6D89" w:rsidRDefault="008A6D89" w:rsidP="005267A1"/>
    <w:p w14:paraId="72E0F3A4" w14:textId="3BAE2B20" w:rsidR="00B83710" w:rsidRDefault="00B83710" w:rsidP="005267A1">
      <w:r>
        <w:t>Add your warning signs and yellow alerts below:</w:t>
      </w:r>
    </w:p>
    <w:p w14:paraId="478D62B1" w14:textId="4A26DCA6" w:rsidR="005267A1" w:rsidRDefault="00B83710" w:rsidP="005267A1">
      <w:r>
        <w:t>_______________________________________________________________________________________</w:t>
      </w:r>
    </w:p>
    <w:p w14:paraId="39F10EDA" w14:textId="77777777" w:rsidR="00B83710" w:rsidRDefault="00B83710">
      <w:r>
        <w:t>_______________________________________________________________________________________</w:t>
      </w:r>
    </w:p>
    <w:p w14:paraId="742156CB" w14:textId="77777777" w:rsidR="00B83710" w:rsidRDefault="00B83710">
      <w:r>
        <w:t>_______________________________________________________________________________________</w:t>
      </w:r>
    </w:p>
    <w:p w14:paraId="561A7925" w14:textId="77777777" w:rsidR="00B83710" w:rsidRDefault="00B83710">
      <w:r>
        <w:t>_______________________________________________________________________________________</w:t>
      </w:r>
    </w:p>
    <w:p w14:paraId="594F5327" w14:textId="7F3A0B06" w:rsidR="00B83710" w:rsidRDefault="00B83710" w:rsidP="005267A1">
      <w:r>
        <w:t>_______________________________________________________________________________________</w:t>
      </w:r>
    </w:p>
    <w:p w14:paraId="2F345EC6" w14:textId="77777777" w:rsidR="005267A1" w:rsidRDefault="005267A1" w:rsidP="005267A1">
      <w:pPr>
        <w:pStyle w:val="ListParagraph"/>
      </w:pPr>
    </w:p>
    <w:sectPr w:rsidR="00526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7C2C" w14:textId="77777777" w:rsidR="00B83710" w:rsidRDefault="00B83710" w:rsidP="00B83710">
      <w:pPr>
        <w:spacing w:after="0" w:line="240" w:lineRule="auto"/>
      </w:pPr>
      <w:r>
        <w:separator/>
      </w:r>
    </w:p>
  </w:endnote>
  <w:endnote w:type="continuationSeparator" w:id="0">
    <w:p w14:paraId="526DD781" w14:textId="77777777" w:rsidR="00B83710" w:rsidRDefault="00B83710" w:rsidP="00B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2BEE9" w14:textId="77777777" w:rsidR="00B83710" w:rsidRDefault="00B83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8D9" w14:textId="21D9E527" w:rsidR="00B83710" w:rsidRDefault="00B83710" w:rsidP="00440EE2">
    <w:pPr>
      <w:pStyle w:val="Footer"/>
      <w:jc w:val="center"/>
    </w:pPr>
    <w:r>
      <w:t>Denise Barnes LPC Therapist, Coach, Intuitive</w:t>
    </w:r>
    <w:r>
      <w:br/>
    </w:r>
    <w:hyperlink r:id="rId1" w:history="1">
      <w:r w:rsidRPr="0018763A">
        <w:rPr>
          <w:rStyle w:val="Hyperlink"/>
        </w:rPr>
        <w:t>http://www.soulsavvy.net</w:t>
      </w:r>
    </w:hyperlink>
    <w:r>
      <w:t xml:space="preserve">, </w:t>
    </w:r>
    <w:hyperlink r:id="rId2" w:history="1">
      <w:r w:rsidRPr="0018763A">
        <w:rPr>
          <w:rStyle w:val="Hyperlink"/>
        </w:rPr>
        <w:t>denise@soulsavvy.net</w:t>
      </w:r>
    </w:hyperlink>
    <w:r>
      <w:t>, 303-501-7402</w:t>
    </w:r>
    <w:r>
      <w:br/>
    </w:r>
    <w:r>
      <w:rPr>
        <w:i/>
        <w:iCs/>
      </w:rPr>
      <w:t xml:space="preserve">Clearing </w:t>
    </w:r>
    <w:r w:rsidR="008A6D89">
      <w:rPr>
        <w:i/>
        <w:iCs/>
      </w:rPr>
      <w:t>Blocks to</w:t>
    </w:r>
    <w:r>
      <w:rPr>
        <w:i/>
        <w:iCs/>
      </w:rPr>
      <w:t xml:space="preserve"> Making the Biggest Difference in Your Life and the World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36E6" w14:textId="77777777" w:rsidR="00B83710" w:rsidRDefault="00B83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7C5A" w14:textId="77777777" w:rsidR="00B83710" w:rsidRDefault="00B83710" w:rsidP="00B83710">
      <w:pPr>
        <w:spacing w:after="0" w:line="240" w:lineRule="auto"/>
      </w:pPr>
      <w:r>
        <w:separator/>
      </w:r>
    </w:p>
  </w:footnote>
  <w:footnote w:type="continuationSeparator" w:id="0">
    <w:p w14:paraId="2C3DFAB6" w14:textId="77777777" w:rsidR="00B83710" w:rsidRDefault="00B83710" w:rsidP="00B8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D094" w14:textId="77777777" w:rsidR="00B83710" w:rsidRDefault="00B83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0B61" w14:textId="77777777" w:rsidR="00B83710" w:rsidRDefault="00B83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3BFD2" w14:textId="77777777" w:rsidR="00B83710" w:rsidRDefault="00B83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E1E27"/>
    <w:multiLevelType w:val="hybridMultilevel"/>
    <w:tmpl w:val="48F0A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C4CB0"/>
    <w:multiLevelType w:val="hybridMultilevel"/>
    <w:tmpl w:val="7EEA5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27FD"/>
    <w:multiLevelType w:val="hybridMultilevel"/>
    <w:tmpl w:val="8DBE3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58756">
    <w:abstractNumId w:val="0"/>
  </w:num>
  <w:num w:numId="2" w16cid:durableId="146094822">
    <w:abstractNumId w:val="1"/>
  </w:num>
  <w:num w:numId="3" w16cid:durableId="151607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1"/>
    <w:rsid w:val="00025FA1"/>
    <w:rsid w:val="002A62E8"/>
    <w:rsid w:val="003E1A00"/>
    <w:rsid w:val="00440EE2"/>
    <w:rsid w:val="005267A1"/>
    <w:rsid w:val="0058419C"/>
    <w:rsid w:val="008A6D89"/>
    <w:rsid w:val="008D278A"/>
    <w:rsid w:val="008E457C"/>
    <w:rsid w:val="009F6A26"/>
    <w:rsid w:val="00A56751"/>
    <w:rsid w:val="00B83710"/>
    <w:rsid w:val="00C74D7F"/>
    <w:rsid w:val="00C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AA57"/>
  <w15:chartTrackingRefBased/>
  <w15:docId w15:val="{2154FA9C-9F63-4CAE-9CAC-F8B0A09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7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10"/>
  </w:style>
  <w:style w:type="paragraph" w:styleId="Footer">
    <w:name w:val="footer"/>
    <w:basedOn w:val="Normal"/>
    <w:link w:val="FooterChar"/>
    <w:uiPriority w:val="99"/>
    <w:unhideWhenUsed/>
    <w:rsid w:val="00B8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10"/>
  </w:style>
  <w:style w:type="character" w:styleId="Hyperlink">
    <w:name w:val="Hyperlink"/>
    <w:basedOn w:val="DefaultParagraphFont"/>
    <w:uiPriority w:val="99"/>
    <w:unhideWhenUsed/>
    <w:rsid w:val="00B837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nise@soulsavvy.net" TargetMode="External"/><Relationship Id="rId1" Type="http://schemas.openxmlformats.org/officeDocument/2006/relationships/hyperlink" Target="http://www.soulsavv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Barnes</dc:creator>
  <cp:keywords/>
  <dc:description/>
  <cp:lastModifiedBy>Denise Barnes</cp:lastModifiedBy>
  <cp:revision>2</cp:revision>
  <dcterms:created xsi:type="dcterms:W3CDTF">2024-11-02T21:07:00Z</dcterms:created>
  <dcterms:modified xsi:type="dcterms:W3CDTF">2024-11-02T21:07:00Z</dcterms:modified>
</cp:coreProperties>
</file>